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DD3A" w14:textId="73D5DE2B" w:rsidR="007F16DF" w:rsidRDefault="007F16DF" w:rsidP="007F16DF">
      <w:pPr>
        <w:autoSpaceDE w:val="0"/>
        <w:autoSpaceDN w:val="0"/>
        <w:adjustRightInd w:val="0"/>
        <w:jc w:val="right"/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</w:pPr>
      <w:bookmarkStart w:id="0" w:name="_GoBack"/>
      <w:bookmarkEnd w:id="0"/>
      <w:r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  <w:t>Al dirigente scolastico</w:t>
      </w:r>
    </w:p>
    <w:p w14:paraId="31181D5D" w14:textId="77777777" w:rsidR="007F16DF" w:rsidRDefault="007F16DF" w:rsidP="007F16DF">
      <w:pPr>
        <w:autoSpaceDE w:val="0"/>
        <w:autoSpaceDN w:val="0"/>
        <w:adjustRightInd w:val="0"/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</w:pPr>
    </w:p>
    <w:p w14:paraId="5A514DA6" w14:textId="298010FA" w:rsidR="007F16DF" w:rsidRPr="007F16DF" w:rsidRDefault="007F16DF" w:rsidP="007F16DF">
      <w:pPr>
        <w:autoSpaceDE w:val="0"/>
        <w:autoSpaceDN w:val="0"/>
        <w:adjustRightInd w:val="0"/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</w:pPr>
      <w:r w:rsidRPr="007F16DF"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  <w:t>Oggetto: comunicazione/richiesta di assenza dal lavoro</w:t>
      </w:r>
    </w:p>
    <w:p w14:paraId="28583819" w14:textId="77777777" w:rsidR="007F16DF" w:rsidRDefault="007F16DF" w:rsidP="007F16DF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7C1CB996" w14:textId="7328D2E2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Il/la sottoscritto/a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3F281761" w14:textId="396A74D2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nato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/a </w:t>
      </w:r>
      <w:proofErr w:type="spellStart"/>
      <w:r>
        <w:rPr>
          <w:rFonts w:ascii="CIDFont+F4" w:eastAsiaTheme="minorHAnsi" w:hAnsi="CIDFont+F4" w:cs="CIDFont+F4"/>
          <w:sz w:val="21"/>
          <w:szCs w:val="21"/>
          <w:lang w:eastAsia="en-US"/>
        </w:rPr>
        <w:t>a</w:t>
      </w:r>
      <w:proofErr w:type="spell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Il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</w:t>
      </w:r>
      <w:proofErr w:type="gramStart"/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0E955DAF" w14:textId="77777777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qualità di:</w:t>
      </w:r>
    </w:p>
    <w:p w14:paraId="0BB96C25" w14:textId="2B60F1FD" w:rsidR="007F16DF" w:rsidRDefault="003150A4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>☐</w:t>
      </w:r>
      <w:r w:rsidR="007F16DF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  Collaboratore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="007F16DF">
        <w:rPr>
          <w:rFonts w:ascii="CIDFont+F4" w:eastAsiaTheme="minorHAnsi" w:hAnsi="CIDFont+F4" w:cs="CIDFont+F4"/>
          <w:sz w:val="21"/>
          <w:szCs w:val="21"/>
          <w:lang w:eastAsia="en-US"/>
        </w:rPr>
        <w:t>Scolastico</w:t>
      </w:r>
    </w:p>
    <w:p w14:paraId="4B7F286B" w14:textId="1D958E39" w:rsidR="007F16DF" w:rsidRDefault="003150A4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>☐</w:t>
      </w:r>
      <w:r w:rsidR="007F16DF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  Assistente Amministrativo</w:t>
      </w:r>
    </w:p>
    <w:p w14:paraId="3E9727C5" w14:textId="3E3E4869" w:rsidR="007F16DF" w:rsidRDefault="003150A4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>☐</w:t>
      </w:r>
      <w:r w:rsidR="007F16DF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  Direttore SS.GG.AA. </w:t>
      </w:r>
    </w:p>
    <w:p w14:paraId="65E21885" w14:textId="47DD8E14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con rapporto di lavoro a tempo:</w:t>
      </w:r>
    </w:p>
    <w:p w14:paraId="56D5991D" w14:textId="41304CB4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>☐</w:t>
      </w:r>
      <w:r w:rsidR="003150A4"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indeterminato</w:t>
      </w:r>
      <w:proofErr w:type="gramEnd"/>
    </w:p>
    <w:p w14:paraId="2DD394D6" w14:textId="74FB6E67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>☐</w:t>
      </w:r>
      <w:r w:rsidR="003150A4"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determinato ,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in servizio nel corrente anno scolastico presso codesta scuola,</w:t>
      </w:r>
    </w:p>
    <w:p w14:paraId="2901AC83" w14:textId="77777777" w:rsidR="007F16DF" w:rsidRDefault="007F16DF" w:rsidP="007F16DF">
      <w:pPr>
        <w:autoSpaceDE w:val="0"/>
        <w:autoSpaceDN w:val="0"/>
        <w:adjustRightInd w:val="0"/>
        <w:spacing w:after="120"/>
        <w:jc w:val="center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CHIEDE</w:t>
      </w:r>
    </w:p>
    <w:p w14:paraId="06AC7459" w14:textId="1533D479" w:rsidR="007F16DF" w:rsidRDefault="007F16DF" w:rsidP="003150A4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Alla S.V. di potersi assentare il/i gg.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per n. ore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usufruendo delle ore di lavoro straordinario effettuato il: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F16DF" w14:paraId="76C09CE4" w14:textId="77777777" w:rsidTr="007F16DF">
        <w:tc>
          <w:tcPr>
            <w:tcW w:w="3587" w:type="dxa"/>
          </w:tcPr>
          <w:p w14:paraId="620FAD9E" w14:textId="5EC77B1F" w:rsidR="007F16DF" w:rsidRDefault="007F16DF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DATA</w:t>
            </w:r>
          </w:p>
        </w:tc>
        <w:tc>
          <w:tcPr>
            <w:tcW w:w="3587" w:type="dxa"/>
          </w:tcPr>
          <w:p w14:paraId="0E84626B" w14:textId="79381569" w:rsidR="007F16DF" w:rsidRDefault="007F16DF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N° ORE</w:t>
            </w:r>
          </w:p>
        </w:tc>
        <w:tc>
          <w:tcPr>
            <w:tcW w:w="3588" w:type="dxa"/>
          </w:tcPr>
          <w:p w14:paraId="07C04917" w14:textId="752D5168" w:rsidR="007F16DF" w:rsidRDefault="007F16DF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GG</w:t>
            </w:r>
          </w:p>
        </w:tc>
      </w:tr>
      <w:tr w:rsidR="003150A4" w14:paraId="049EFEF7" w14:textId="77777777" w:rsidTr="003150A4">
        <w:trPr>
          <w:trHeight w:val="493"/>
        </w:trPr>
        <w:tc>
          <w:tcPr>
            <w:tcW w:w="3587" w:type="dxa"/>
          </w:tcPr>
          <w:p w14:paraId="564FD71B" w14:textId="755C2780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</w:t>
            </w:r>
            <w:r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…………………..</w:t>
            </w:r>
          </w:p>
        </w:tc>
        <w:tc>
          <w:tcPr>
            <w:tcW w:w="3587" w:type="dxa"/>
          </w:tcPr>
          <w:p w14:paraId="4FFBFF73" w14:textId="47BB7A17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826915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8" w:type="dxa"/>
          </w:tcPr>
          <w:p w14:paraId="1183B40D" w14:textId="08F76C7F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F264A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</w:tr>
      <w:tr w:rsidR="003150A4" w14:paraId="28E7F5FD" w14:textId="77777777" w:rsidTr="003150A4">
        <w:trPr>
          <w:trHeight w:val="557"/>
        </w:trPr>
        <w:tc>
          <w:tcPr>
            <w:tcW w:w="3587" w:type="dxa"/>
          </w:tcPr>
          <w:p w14:paraId="62A7EB99" w14:textId="0B5A6B04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3341C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7" w:type="dxa"/>
          </w:tcPr>
          <w:p w14:paraId="5F062A51" w14:textId="7E47A77B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826915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8" w:type="dxa"/>
          </w:tcPr>
          <w:p w14:paraId="0A92482F" w14:textId="1709FA9D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F264A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</w:tr>
      <w:tr w:rsidR="003150A4" w14:paraId="78F790D2" w14:textId="77777777" w:rsidTr="003150A4">
        <w:trPr>
          <w:trHeight w:val="551"/>
        </w:trPr>
        <w:tc>
          <w:tcPr>
            <w:tcW w:w="3587" w:type="dxa"/>
          </w:tcPr>
          <w:p w14:paraId="65D4A640" w14:textId="26C82DE1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3341C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7" w:type="dxa"/>
          </w:tcPr>
          <w:p w14:paraId="29FAE00F" w14:textId="1DF125CD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826915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8" w:type="dxa"/>
          </w:tcPr>
          <w:p w14:paraId="18726E20" w14:textId="74E00E88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F264A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</w:tr>
      <w:tr w:rsidR="003150A4" w14:paraId="272FA574" w14:textId="77777777" w:rsidTr="003150A4">
        <w:trPr>
          <w:trHeight w:val="431"/>
        </w:trPr>
        <w:tc>
          <w:tcPr>
            <w:tcW w:w="3587" w:type="dxa"/>
          </w:tcPr>
          <w:p w14:paraId="4C7BC844" w14:textId="6894D7C5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3341C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7" w:type="dxa"/>
          </w:tcPr>
          <w:p w14:paraId="43BEBBD5" w14:textId="4743F6B9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826915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  <w:tc>
          <w:tcPr>
            <w:tcW w:w="3588" w:type="dxa"/>
          </w:tcPr>
          <w:p w14:paraId="0738C023" w14:textId="529A6BC5" w:rsidR="003150A4" w:rsidRDefault="003150A4" w:rsidP="003150A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</w:pPr>
            <w:r w:rsidRPr="00F264A2">
              <w:rPr>
                <w:rFonts w:ascii="CIDFont+F4" w:eastAsiaTheme="minorHAnsi" w:hAnsi="CIDFont+F4" w:cs="CIDFont+F4"/>
                <w:sz w:val="21"/>
                <w:szCs w:val="21"/>
                <w:lang w:eastAsia="en-US"/>
              </w:rPr>
              <w:t>…………………………………………………………..</w:t>
            </w:r>
          </w:p>
        </w:tc>
      </w:tr>
    </w:tbl>
    <w:p w14:paraId="171F93E0" w14:textId="77777777" w:rsidR="007F16DF" w:rsidRDefault="007F16DF" w:rsidP="007F16DF">
      <w:pPr>
        <w:autoSpaceDE w:val="0"/>
        <w:autoSpaceDN w:val="0"/>
        <w:adjustRightInd w:val="0"/>
        <w:spacing w:after="120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61711924" w14:textId="4BABC133" w:rsidR="007F16DF" w:rsidRDefault="007F16DF" w:rsidP="003150A4">
      <w:pPr>
        <w:autoSpaceDE w:val="0"/>
        <w:autoSpaceDN w:val="0"/>
        <w:adjustRightInd w:val="0"/>
        <w:spacing w:after="120" w:line="360" w:lineRule="auto"/>
        <w:ind w:left="8222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Firma del dipendente</w:t>
      </w:r>
    </w:p>
    <w:p w14:paraId="4ADE5411" w14:textId="44EC84DD" w:rsidR="007F16DF" w:rsidRDefault="003150A4" w:rsidP="003150A4">
      <w:pPr>
        <w:autoSpaceDE w:val="0"/>
        <w:autoSpaceDN w:val="0"/>
        <w:adjustRightInd w:val="0"/>
        <w:spacing w:after="120" w:line="360" w:lineRule="auto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 w:rsidRPr="00F264A2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…………………………………………………………..</w:t>
      </w:r>
    </w:p>
    <w:p w14:paraId="4E4BEFC9" w14:textId="77777777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Vista la domanda,</w:t>
      </w:r>
    </w:p>
    <w:p w14:paraId="523AC32B" w14:textId="2CB6A089" w:rsidR="007F16DF" w:rsidRDefault="007F16DF" w:rsidP="007F16DF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5" w:hint="eastAsia"/>
          <w:sz w:val="21"/>
          <w:szCs w:val="21"/>
          <w:lang w:eastAsia="en-US"/>
        </w:rPr>
        <w:t>☐</w:t>
      </w:r>
      <w:r>
        <w:rPr>
          <w:rFonts w:ascii="CIDFont+F5" w:eastAsia="CIDFont+F5" w:hAnsi="CIDFont+F3" w:cs="CIDFont+F5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si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concede </w:t>
      </w:r>
      <w:r w:rsidR="003150A4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>☐</w:t>
      </w:r>
      <w:r>
        <w:rPr>
          <w:rFonts w:ascii="CIDFont+F5" w:eastAsia="CIDFont+F5" w:hAnsi="CIDFont+F3" w:cs="CIDFont+F5"/>
          <w:sz w:val="21"/>
          <w:szCs w:val="21"/>
          <w:lang w:eastAsia="en-US"/>
        </w:rPr>
        <w:t xml:space="preserve">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non si concede</w:t>
      </w:r>
    </w:p>
    <w:p w14:paraId="335E1799" w14:textId="77777777" w:rsidR="007F16DF" w:rsidRDefault="007F16DF" w:rsidP="003150A4">
      <w:pPr>
        <w:autoSpaceDE w:val="0"/>
        <w:autoSpaceDN w:val="0"/>
        <w:adjustRightInd w:val="0"/>
        <w:spacing w:after="120"/>
        <w:ind w:left="8505"/>
        <w:rPr>
          <w:rFonts w:ascii="CIDFont+F3" w:eastAsiaTheme="minorHAnsi" w:hAnsi="CIDFont+F3" w:cs="CIDFont+F3"/>
          <w:sz w:val="21"/>
          <w:szCs w:val="21"/>
          <w:lang w:eastAsia="en-US"/>
        </w:rPr>
      </w:pPr>
      <w:r>
        <w:rPr>
          <w:rFonts w:ascii="CIDFont+F3" w:eastAsiaTheme="minorHAnsi" w:hAnsi="CIDFont+F3" w:cs="CIDFont+F3"/>
          <w:sz w:val="21"/>
          <w:szCs w:val="21"/>
          <w:lang w:eastAsia="en-US"/>
        </w:rPr>
        <w:t>Il Dirigente scolastico</w:t>
      </w:r>
    </w:p>
    <w:p w14:paraId="3BBC0D4B" w14:textId="77777777" w:rsidR="007F16DF" w:rsidRDefault="007F16DF" w:rsidP="007F16DF">
      <w:pPr>
        <w:autoSpaceDE w:val="0"/>
        <w:autoSpaceDN w:val="0"/>
        <w:adjustRightInd w:val="0"/>
        <w:spacing w:after="120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Dott. Raffaele Pantaleo Lattante</w:t>
      </w:r>
    </w:p>
    <w:p w14:paraId="59D87B72" w14:textId="3856BF60" w:rsidR="00F75EDB" w:rsidRPr="00091FDB" w:rsidRDefault="007F16DF" w:rsidP="007F16DF">
      <w:pPr>
        <w:spacing w:after="120"/>
      </w:pPr>
      <w:r>
        <w:rPr>
          <w:rFonts w:ascii="CIDFont+F3" w:eastAsiaTheme="minorHAnsi" w:hAnsi="CIDFont+F3" w:cs="CIDFont+F3"/>
          <w:sz w:val="21"/>
          <w:szCs w:val="21"/>
          <w:lang w:eastAsia="en-US"/>
        </w:rPr>
        <w:t>Il Direttore SS.GG.AA</w:t>
      </w:r>
    </w:p>
    <w:sectPr w:rsidR="00F75EDB" w:rsidRPr="00091FDB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CE088" w14:textId="77777777" w:rsidR="00F16094" w:rsidRDefault="00F16094" w:rsidP="00706DD4">
      <w:r>
        <w:separator/>
      </w:r>
    </w:p>
  </w:endnote>
  <w:endnote w:type="continuationSeparator" w:id="0">
    <w:p w14:paraId="102BEBA1" w14:textId="77777777" w:rsidR="00F16094" w:rsidRDefault="00F16094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8E7" w14:textId="77777777" w:rsidR="00F16094" w:rsidRDefault="00F16094" w:rsidP="00706DD4">
      <w:r>
        <w:separator/>
      </w:r>
    </w:p>
  </w:footnote>
  <w:footnote w:type="continuationSeparator" w:id="0">
    <w:p w14:paraId="3249F49F" w14:textId="77777777" w:rsidR="00F16094" w:rsidRDefault="00F16094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53E0C3AF" w:rsidR="00706DD4" w:rsidRDefault="003150A4">
    <w:pPr>
      <w:pStyle w:val="Intestazione"/>
    </w:pPr>
    <w:r>
      <w:rPr>
        <w:noProof/>
      </w:rPr>
      <w:drawing>
        <wp:inline distT="0" distB="0" distL="0" distR="0" wp14:anchorId="70BFE3D1" wp14:editId="0C93C190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456D1" w14:textId="77777777" w:rsidR="00F75EDB" w:rsidRDefault="00F75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91FDB"/>
    <w:rsid w:val="001B7577"/>
    <w:rsid w:val="002C42B5"/>
    <w:rsid w:val="003150A4"/>
    <w:rsid w:val="003C1CE1"/>
    <w:rsid w:val="0050348D"/>
    <w:rsid w:val="00510C66"/>
    <w:rsid w:val="005E7E00"/>
    <w:rsid w:val="006277FB"/>
    <w:rsid w:val="00706DD4"/>
    <w:rsid w:val="007F16DF"/>
    <w:rsid w:val="00857E15"/>
    <w:rsid w:val="00884A8F"/>
    <w:rsid w:val="00991C93"/>
    <w:rsid w:val="00A643A2"/>
    <w:rsid w:val="00AF3019"/>
    <w:rsid w:val="00B012F1"/>
    <w:rsid w:val="00C830CE"/>
    <w:rsid w:val="00CF34D3"/>
    <w:rsid w:val="00E71EC2"/>
    <w:rsid w:val="00E95769"/>
    <w:rsid w:val="00F16094"/>
    <w:rsid w:val="00F55680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  <w:style w:type="table" w:styleId="Grigliatabella">
    <w:name w:val="Table Grid"/>
    <w:basedOn w:val="Tabellanormale"/>
    <w:uiPriority w:val="39"/>
    <w:rsid w:val="007F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3</cp:revision>
  <dcterms:created xsi:type="dcterms:W3CDTF">2021-08-31T17:07:00Z</dcterms:created>
  <dcterms:modified xsi:type="dcterms:W3CDTF">2023-01-11T11:28:00Z</dcterms:modified>
</cp:coreProperties>
</file>